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22物联网工程</w:t>
      </w:r>
      <w:bookmarkStart w:id="0" w:name="_GoBack"/>
      <w:bookmarkEnd w:id="0"/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（2）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5"/>
        <w:tblW w:w="1379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1"/>
        <w:gridCol w:w="864"/>
        <w:gridCol w:w="897"/>
        <w:gridCol w:w="898"/>
        <w:gridCol w:w="898"/>
        <w:gridCol w:w="898"/>
        <w:gridCol w:w="898"/>
        <w:gridCol w:w="898"/>
        <w:gridCol w:w="898"/>
        <w:gridCol w:w="898"/>
        <w:gridCol w:w="898"/>
        <w:gridCol w:w="898"/>
        <w:gridCol w:w="898"/>
        <w:gridCol w:w="898"/>
        <w:gridCol w:w="144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077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447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1447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曾*剑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02***69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82.0189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66.8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82.0189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汤*华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87.3649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55.35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87.3649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朱*荣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02***44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刘*昊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02***46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85.48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张*旭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90.2297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90.2297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王*凯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77.2025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64.65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77.2025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张*涵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84.3889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84.3889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陈*洛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94.7714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94.7714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许*欣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02***54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85.2692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85.2692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02***59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85.1644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52.6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85.1644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桂*明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89.5797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89.5797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黄*阳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84.0526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60.65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84.0526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龙*晖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83.7684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83.7468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祝*忠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88.8919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88.8919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肖*和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曾*平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99.4583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92.4583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刘*浩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93.5303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93.5303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舒*进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85.0127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48.75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83.0127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罗*玮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02***84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86.7895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82.0315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谢*铭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92.5132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66.85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90.5132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82.0542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82.0542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86.7895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86.7895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刘*鹏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81.6842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57.55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81.6842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许*文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92.5211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90.5211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陈*如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92.2162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81.15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92.2162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张*怡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88.8784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88.8784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戴*欣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101.9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吴*珏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02***00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86.913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84.913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吴*桃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88.4091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88.4091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王*浩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79.6071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45.8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77.6071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侯*妮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82.8571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59.05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82.8571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李*帆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02***14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81.5417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81.5417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杨*欣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90.625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周*凡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88.8781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88.8781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82.9394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82.9394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蔡*博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02***25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98.2857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69.65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96.2857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耿*伟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92.0714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92.0714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任*桐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93.2432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71.95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93.2432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赵*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81.2973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58.05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81.2973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郑*仪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02***33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82.2955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82.2955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金*成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79.7674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79.7674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李*玥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93.8382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93.8382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刘*豪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80.87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李*涛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02***37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77.2989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77.2989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李*然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86.2078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53.68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86.2078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董*奇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113.232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74.75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93.2316</w:t>
            </w:r>
          </w:p>
        </w:tc>
        <w:tc>
          <w:tcPr>
            <w:tcW w:w="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</w:tbl>
    <w:p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034273"/>
    <w:rsid w:val="00076749"/>
    <w:rsid w:val="00105631"/>
    <w:rsid w:val="002E44C7"/>
    <w:rsid w:val="0040160F"/>
    <w:rsid w:val="004A29BF"/>
    <w:rsid w:val="004C3779"/>
    <w:rsid w:val="004F0F01"/>
    <w:rsid w:val="006C121C"/>
    <w:rsid w:val="008A7636"/>
    <w:rsid w:val="00A97B80"/>
    <w:rsid w:val="00AB699E"/>
    <w:rsid w:val="00EB7704"/>
    <w:rsid w:val="00EE6F0A"/>
    <w:rsid w:val="023D5024"/>
    <w:rsid w:val="042D40ED"/>
    <w:rsid w:val="17D72AB5"/>
    <w:rsid w:val="2039625B"/>
    <w:rsid w:val="21562003"/>
    <w:rsid w:val="2311157D"/>
    <w:rsid w:val="2E4127D1"/>
    <w:rsid w:val="38A52793"/>
    <w:rsid w:val="4C655C38"/>
    <w:rsid w:val="4E9E6D0A"/>
    <w:rsid w:val="76EC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spacing w:after="160" w:line="278" w:lineRule="auto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 w:line="278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font21"/>
    <w:basedOn w:val="6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884</Words>
  <Characters>1698</Characters>
  <Lines>700</Lines>
  <Paragraphs>794</Paragraphs>
  <TotalTime>3</TotalTime>
  <ScaleCrop>false</ScaleCrop>
  <LinksUpToDate>false</LinksUpToDate>
  <CharactersWithSpaces>1704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WPS_1697950160</cp:lastModifiedBy>
  <cp:lastPrinted>2025-09-03T11:59:00Z</cp:lastPrinted>
  <dcterms:modified xsi:type="dcterms:W3CDTF">2025-09-06T15:04:48Z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D2296AF83E77442AB7173A4E3B12E9FE_13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